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AD22" w14:textId="77777777" w:rsidR="00AD639F" w:rsidRPr="001F6207" w:rsidRDefault="00AD639F" w:rsidP="00AD639F">
      <w:pPr>
        <w:autoSpaceDE w:val="0"/>
        <w:autoSpaceDN w:val="0"/>
        <w:adjustRightInd w:val="0"/>
        <w:spacing w:line="360" w:lineRule="auto"/>
        <w:rPr>
          <w:b/>
          <w:bCs/>
          <w:i/>
        </w:rPr>
      </w:pPr>
      <w:r w:rsidRPr="001F6207">
        <w:rPr>
          <w:b/>
          <w:bCs/>
        </w:rPr>
        <w:tab/>
      </w:r>
      <w:r w:rsidRPr="001F6207">
        <w:rPr>
          <w:b/>
          <w:bCs/>
        </w:rPr>
        <w:tab/>
      </w:r>
      <w:r w:rsidRPr="001F6207">
        <w:rPr>
          <w:b/>
          <w:bCs/>
        </w:rPr>
        <w:tab/>
        <w:t xml:space="preserve">                                   </w:t>
      </w:r>
      <w:r w:rsidRPr="001F6207">
        <w:rPr>
          <w:b/>
          <w:bCs/>
        </w:rPr>
        <w:tab/>
      </w:r>
      <w:r w:rsidRPr="001F6207">
        <w:rPr>
          <w:b/>
          <w:bCs/>
        </w:rPr>
        <w:tab/>
      </w:r>
      <w:r w:rsidRPr="001F6207">
        <w:rPr>
          <w:b/>
          <w:bCs/>
        </w:rPr>
        <w:tab/>
      </w:r>
      <w:r w:rsidRPr="001F6207">
        <w:rPr>
          <w:b/>
          <w:bCs/>
        </w:rPr>
        <w:tab/>
      </w:r>
      <w:r w:rsidRPr="001F6207">
        <w:rPr>
          <w:b/>
          <w:bCs/>
        </w:rPr>
        <w:tab/>
        <w:t xml:space="preserve">         </w:t>
      </w:r>
      <w:r w:rsidRPr="001F6207">
        <w:rPr>
          <w:b/>
          <w:bCs/>
          <w:i/>
        </w:rPr>
        <w:t>Приложение №1</w:t>
      </w:r>
    </w:p>
    <w:p w14:paraId="2692F980" w14:textId="77777777" w:rsidR="00AD639F" w:rsidRPr="00C83FF9" w:rsidRDefault="00AD639F" w:rsidP="00AD639F">
      <w:pPr>
        <w:autoSpaceDE w:val="0"/>
        <w:autoSpaceDN w:val="0"/>
        <w:adjustRightInd w:val="0"/>
        <w:spacing w:line="360" w:lineRule="auto"/>
        <w:jc w:val="right"/>
        <w:rPr>
          <w:bCs/>
          <w:i/>
          <w:sz w:val="18"/>
          <w:szCs w:val="18"/>
        </w:rPr>
      </w:pPr>
      <w:r w:rsidRPr="00C83FF9">
        <w:rPr>
          <w:bCs/>
          <w:i/>
          <w:sz w:val="18"/>
          <w:szCs w:val="18"/>
        </w:rPr>
        <w:t xml:space="preserve">(изм., Решение №389/27.05.2021 г.; изм. </w:t>
      </w:r>
      <w:r w:rsidRPr="00C83FF9">
        <w:rPr>
          <w:i/>
          <w:spacing w:val="-1"/>
          <w:sz w:val="18"/>
          <w:szCs w:val="18"/>
        </w:rPr>
        <w:t>Решение № 618/25.09.2025 г. на ОбС – Троян</w:t>
      </w:r>
      <w:r w:rsidRPr="00C83FF9">
        <w:rPr>
          <w:bCs/>
          <w:i/>
          <w:sz w:val="18"/>
          <w:szCs w:val="18"/>
        </w:rPr>
        <w:t>)</w:t>
      </w:r>
    </w:p>
    <w:p w14:paraId="6F7A589F" w14:textId="77777777" w:rsidR="00AD639F" w:rsidRPr="001F6207" w:rsidRDefault="00AD639F" w:rsidP="00AD639F">
      <w:pPr>
        <w:autoSpaceDE w:val="0"/>
        <w:autoSpaceDN w:val="0"/>
        <w:adjustRightInd w:val="0"/>
        <w:spacing w:line="360" w:lineRule="auto"/>
        <w:rPr>
          <w:bCs/>
          <w:i/>
        </w:rPr>
      </w:pPr>
      <w:r w:rsidRPr="001F6207">
        <w:rPr>
          <w:b/>
          <w:bCs/>
        </w:rPr>
        <w:t>ВХ.  №…………….…. / ……………..… г.</w:t>
      </w:r>
      <w:r w:rsidRPr="001F6207">
        <w:rPr>
          <w:b/>
          <w:bCs/>
        </w:rPr>
        <w:tab/>
        <w:t xml:space="preserve">            </w:t>
      </w:r>
    </w:p>
    <w:p w14:paraId="43A6C3A6" w14:textId="77777777" w:rsidR="00AD639F" w:rsidRPr="001F6207" w:rsidRDefault="00AD639F" w:rsidP="00AD639F">
      <w:pPr>
        <w:spacing w:line="360" w:lineRule="auto"/>
        <w:rPr>
          <w:b/>
        </w:rPr>
      </w:pPr>
      <w:r w:rsidRPr="001F6207">
        <w:rPr>
          <w:b/>
        </w:rPr>
        <w:t>ДО</w:t>
      </w:r>
    </w:p>
    <w:p w14:paraId="6FAC82C1" w14:textId="77777777" w:rsidR="00AD639F" w:rsidRPr="001F6207" w:rsidRDefault="00AD639F" w:rsidP="00AD639F">
      <w:pPr>
        <w:spacing w:line="360" w:lineRule="auto"/>
        <w:rPr>
          <w:b/>
        </w:rPr>
      </w:pPr>
      <w:r w:rsidRPr="001F6207">
        <w:rPr>
          <w:b/>
        </w:rPr>
        <w:t>ДИРЕКТОРА</w:t>
      </w:r>
    </w:p>
    <w:p w14:paraId="482122F2" w14:textId="77777777" w:rsidR="00AD639F" w:rsidRPr="001F6207" w:rsidRDefault="00AD639F" w:rsidP="00AD639F">
      <w:pPr>
        <w:spacing w:line="360" w:lineRule="auto"/>
        <w:rPr>
          <w:b/>
        </w:rPr>
      </w:pPr>
      <w:r w:rsidRPr="001F6207">
        <w:rPr>
          <w:b/>
        </w:rPr>
        <w:t xml:space="preserve">НА </w:t>
      </w:r>
      <w:r w:rsidRPr="001F6207">
        <w:t>.............................................</w:t>
      </w:r>
    </w:p>
    <w:p w14:paraId="3A466911" w14:textId="77777777" w:rsidR="00AD639F" w:rsidRPr="001F6207" w:rsidRDefault="00AD639F" w:rsidP="00AD639F">
      <w:r w:rsidRPr="001F6207">
        <w:rPr>
          <w:b/>
        </w:rPr>
        <w:t xml:space="preserve">ГР./С. </w:t>
      </w:r>
      <w:r w:rsidRPr="001F6207">
        <w:t>.........................................</w:t>
      </w:r>
    </w:p>
    <w:p w14:paraId="3A399222" w14:textId="77777777" w:rsidR="00AD639F" w:rsidRPr="001F6207" w:rsidRDefault="00AD639F" w:rsidP="00AD639F">
      <w:pPr>
        <w:pStyle w:val="Heading1"/>
        <w:rPr>
          <w:sz w:val="24"/>
          <w:szCs w:val="24"/>
        </w:rPr>
      </w:pPr>
      <w:r w:rsidRPr="001F6207">
        <w:rPr>
          <w:sz w:val="24"/>
          <w:szCs w:val="24"/>
          <w:lang w:val="ru-RU"/>
        </w:rPr>
        <w:tab/>
      </w:r>
      <w:r w:rsidRPr="001F6207">
        <w:rPr>
          <w:sz w:val="24"/>
          <w:szCs w:val="24"/>
          <w:lang w:val="ru-RU"/>
        </w:rPr>
        <w:tab/>
      </w:r>
      <w:r w:rsidRPr="001F6207">
        <w:rPr>
          <w:sz w:val="24"/>
          <w:szCs w:val="24"/>
          <w:lang w:val="ru-RU"/>
        </w:rPr>
        <w:tab/>
      </w:r>
      <w:r w:rsidRPr="001F6207">
        <w:rPr>
          <w:sz w:val="24"/>
          <w:szCs w:val="24"/>
          <w:lang w:val="ru-RU"/>
        </w:rPr>
        <w:tab/>
      </w:r>
      <w:r w:rsidRPr="001F6207">
        <w:rPr>
          <w:sz w:val="24"/>
          <w:szCs w:val="24"/>
          <w:lang w:val="ru-RU"/>
        </w:rPr>
        <w:tab/>
      </w:r>
    </w:p>
    <w:p w14:paraId="4DA7FDD7" w14:textId="77777777" w:rsidR="00AD639F" w:rsidRDefault="00AD639F" w:rsidP="00AD639F">
      <w:pPr>
        <w:pStyle w:val="Heading1"/>
        <w:spacing w:before="0" w:after="0"/>
        <w:jc w:val="center"/>
        <w:rPr>
          <w:sz w:val="24"/>
          <w:szCs w:val="24"/>
          <w:lang w:val="ru-RU"/>
        </w:rPr>
      </w:pPr>
      <w:r w:rsidRPr="00C83FF9">
        <w:rPr>
          <w:sz w:val="24"/>
          <w:szCs w:val="24"/>
          <w:lang w:val="ru-RU"/>
        </w:rPr>
        <w:t>ЗАЯВЛЕНИЕ</w:t>
      </w:r>
    </w:p>
    <w:p w14:paraId="40C1F2A1" w14:textId="77777777" w:rsidR="00AD639F" w:rsidRDefault="00AD639F" w:rsidP="00AD639F">
      <w:pPr>
        <w:pStyle w:val="Heading1"/>
        <w:spacing w:before="0" w:after="0"/>
        <w:jc w:val="center"/>
        <w:rPr>
          <w:sz w:val="24"/>
          <w:szCs w:val="24"/>
          <w:lang w:val="ru-RU"/>
        </w:rPr>
      </w:pPr>
      <w:r w:rsidRPr="00C83FF9">
        <w:rPr>
          <w:sz w:val="24"/>
          <w:szCs w:val="24"/>
          <w:lang w:val="ru-RU"/>
        </w:rPr>
        <w:t>за приемане в детска градина</w:t>
      </w:r>
    </w:p>
    <w:p w14:paraId="6B85D5F0" w14:textId="77777777" w:rsidR="00AD639F" w:rsidRPr="001F6207" w:rsidRDefault="00AD639F" w:rsidP="00AD639F">
      <w:pPr>
        <w:pStyle w:val="Heading1"/>
        <w:spacing w:before="0" w:after="0"/>
        <w:jc w:val="center"/>
        <w:rPr>
          <w:b/>
          <w:sz w:val="24"/>
          <w:szCs w:val="24"/>
        </w:rPr>
      </w:pPr>
      <w:r w:rsidRPr="00C83FF9">
        <w:rPr>
          <w:sz w:val="24"/>
          <w:szCs w:val="24"/>
          <w:lang w:val="ru-RU"/>
        </w:rPr>
        <w:t>(група за задължително предучилищно образование в училище)</w:t>
      </w:r>
    </w:p>
    <w:p w14:paraId="086D5506" w14:textId="77777777" w:rsidR="00AD639F" w:rsidRPr="001F6207" w:rsidRDefault="00AD639F" w:rsidP="00AD639F">
      <w:pPr>
        <w:pStyle w:val="Heading1"/>
        <w:jc w:val="center"/>
        <w:rPr>
          <w:sz w:val="24"/>
          <w:szCs w:val="24"/>
          <w:lang w:val="ru-RU"/>
        </w:rPr>
      </w:pPr>
      <w:r w:rsidRPr="001F6207">
        <w:rPr>
          <w:sz w:val="24"/>
          <w:szCs w:val="24"/>
        </w:rPr>
        <w:t xml:space="preserve">на територията на ОБЩИНА ТРОЯН – 20 </w:t>
      </w:r>
      <w:r w:rsidRPr="001F6207">
        <w:rPr>
          <w:sz w:val="24"/>
          <w:szCs w:val="24"/>
          <w:lang w:val="ru-RU"/>
        </w:rPr>
        <w:t xml:space="preserve">…. </w:t>
      </w:r>
      <w:r w:rsidRPr="001F6207">
        <w:rPr>
          <w:sz w:val="24"/>
          <w:szCs w:val="24"/>
        </w:rPr>
        <w:t>г.</w:t>
      </w:r>
    </w:p>
    <w:p w14:paraId="65636BF8" w14:textId="77777777" w:rsidR="00AD639F" w:rsidRPr="001F6207" w:rsidRDefault="00AD639F" w:rsidP="00AD639F"/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180"/>
        <w:gridCol w:w="1621"/>
        <w:gridCol w:w="1801"/>
        <w:gridCol w:w="180"/>
        <w:gridCol w:w="1225"/>
        <w:gridCol w:w="540"/>
        <w:gridCol w:w="2433"/>
        <w:gridCol w:w="425"/>
      </w:tblGrid>
      <w:tr w:rsidR="00AD639F" w:rsidRPr="001F6207" w14:paraId="3FECD036" w14:textId="77777777" w:rsidTr="00450B0B">
        <w:trPr>
          <w:trHeight w:val="362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3231EA0D" w14:textId="77777777" w:rsidR="00AD639F" w:rsidRPr="001F6207" w:rsidRDefault="00AD639F" w:rsidP="00450B0B">
            <w:pPr>
              <w:spacing w:line="360" w:lineRule="auto"/>
              <w:jc w:val="center"/>
              <w:rPr>
                <w:b/>
                <w:bCs/>
              </w:rPr>
            </w:pPr>
            <w:r w:rsidRPr="001F6207">
              <w:rPr>
                <w:b/>
                <w:bCs/>
                <w:lang w:val="en-US"/>
              </w:rPr>
              <w:t>I</w:t>
            </w:r>
            <w:r w:rsidRPr="001F6207">
              <w:rPr>
                <w:b/>
                <w:bCs/>
                <w:lang w:val="ru-RU"/>
              </w:rPr>
              <w:t xml:space="preserve">. ЛИЧНИ </w:t>
            </w:r>
            <w:r w:rsidRPr="001F6207">
              <w:rPr>
                <w:b/>
                <w:bCs/>
              </w:rPr>
              <w:t xml:space="preserve">ДАННИ НА ПОДАТЕЛЯ (родител / </w:t>
            </w:r>
            <w:proofErr w:type="gramStart"/>
            <w:r w:rsidRPr="001F6207">
              <w:rPr>
                <w:b/>
                <w:bCs/>
              </w:rPr>
              <w:t>настойник )</w:t>
            </w:r>
            <w:proofErr w:type="gramEnd"/>
          </w:p>
        </w:tc>
      </w:tr>
      <w:tr w:rsidR="00AD639F" w:rsidRPr="001F6207" w14:paraId="439A4440" w14:textId="77777777" w:rsidTr="00450B0B">
        <w:trPr>
          <w:trHeight w:val="540"/>
        </w:trPr>
        <w:tc>
          <w:tcPr>
            <w:tcW w:w="254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7AFC7923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От</w:t>
            </w:r>
            <w:r w:rsidRPr="001F6207">
              <w:rPr>
                <w:b/>
                <w:bCs/>
                <w:lang w:val="en-US"/>
              </w:rPr>
              <w:t>:</w:t>
            </w:r>
          </w:p>
          <w:p w14:paraId="42C02588" w14:textId="77777777" w:rsidR="00AD639F" w:rsidRPr="001F6207" w:rsidRDefault="00AD639F" w:rsidP="00450B0B">
            <w:pPr>
              <w:spacing w:line="360" w:lineRule="auto"/>
              <w:rPr>
                <w:b/>
                <w:bCs/>
                <w:lang w:val="en-US"/>
              </w:rPr>
            </w:pPr>
            <w:r w:rsidRPr="001F6207">
              <w:rPr>
                <w:bCs/>
              </w:rPr>
              <w:t>(трите имена)</w:t>
            </w:r>
          </w:p>
        </w:tc>
        <w:tc>
          <w:tcPr>
            <w:tcW w:w="8225" w:type="dxa"/>
            <w:gridSpan w:val="7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6CA8F2" w14:textId="77777777" w:rsidR="00AD639F" w:rsidRPr="001F6207" w:rsidRDefault="00AD639F" w:rsidP="00450B0B">
            <w:pPr>
              <w:spacing w:line="360" w:lineRule="auto"/>
            </w:pPr>
            <w:r w:rsidRPr="001F6207">
              <w:t> </w:t>
            </w:r>
          </w:p>
        </w:tc>
      </w:tr>
      <w:tr w:rsidR="00AD639F" w:rsidRPr="001F6207" w14:paraId="0A1950B9" w14:textId="77777777" w:rsidTr="00450B0B">
        <w:trPr>
          <w:trHeight w:val="268"/>
        </w:trPr>
        <w:tc>
          <w:tcPr>
            <w:tcW w:w="2548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10391A27" w14:textId="77777777" w:rsidR="00AD639F" w:rsidRPr="001F6207" w:rsidRDefault="00AD639F" w:rsidP="00450B0B">
            <w:pPr>
              <w:spacing w:line="360" w:lineRule="auto"/>
              <w:rPr>
                <w:b/>
                <w:bCs/>
                <w:lang w:val="ru-RU"/>
              </w:rPr>
            </w:pPr>
            <w:r w:rsidRPr="001F6207">
              <w:rPr>
                <w:b/>
                <w:bCs/>
              </w:rPr>
              <w:t>Адрес</w:t>
            </w:r>
            <w:r w:rsidRPr="001F6207">
              <w:rPr>
                <w:b/>
                <w:bCs/>
                <w:lang w:val="ru-RU"/>
              </w:rPr>
              <w:t>:</w:t>
            </w:r>
            <w:r w:rsidRPr="001F6207">
              <w:rPr>
                <w:b/>
                <w:bCs/>
                <w:lang w:val="ru-RU"/>
              </w:rPr>
              <w:br/>
            </w:r>
            <w:r w:rsidRPr="001F6207">
              <w:rPr>
                <w:bCs/>
              </w:rPr>
              <w:t>(постоянен адрес по лична карта</w:t>
            </w:r>
            <w:r w:rsidRPr="001F6207">
              <w:rPr>
                <w:bCs/>
                <w:lang w:val="ru-RU"/>
              </w:rPr>
              <w:t xml:space="preserve"> </w:t>
            </w:r>
            <w:r w:rsidRPr="001F6207">
              <w:rPr>
                <w:bCs/>
              </w:rPr>
              <w:t>на</w:t>
            </w:r>
            <w:r w:rsidRPr="001F6207">
              <w:rPr>
                <w:bCs/>
                <w:lang w:val="ru-RU"/>
              </w:rPr>
              <w:t xml:space="preserve"> </w:t>
            </w:r>
            <w:r w:rsidRPr="001F6207">
              <w:rPr>
                <w:bCs/>
              </w:rPr>
              <w:t>един от родителите, или адресна карта по настоящ адрес)</w:t>
            </w:r>
          </w:p>
        </w:tc>
        <w:tc>
          <w:tcPr>
            <w:tcW w:w="5367" w:type="dxa"/>
            <w:gridSpan w:val="5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9AD07E8" w14:textId="77777777" w:rsidR="00AD639F" w:rsidRPr="001F6207" w:rsidRDefault="00AD639F" w:rsidP="00450B0B">
            <w:pPr>
              <w:spacing w:line="360" w:lineRule="auto"/>
              <w:rPr>
                <w:lang w:val="ru-RU"/>
              </w:rPr>
            </w:pPr>
            <w:r w:rsidRPr="001F6207">
              <w:t>Град/село</w:t>
            </w:r>
            <w:r w:rsidRPr="001F6207">
              <w:rPr>
                <w:lang w:val="ru-RU"/>
              </w:rPr>
              <w:t>…………………………..………….…......</w:t>
            </w:r>
            <w:r w:rsidRPr="001F6207">
              <w:rPr>
                <w:lang w:val="ru-RU"/>
              </w:rPr>
              <w:br/>
            </w:r>
            <w:r w:rsidRPr="001F6207">
              <w:t>ул. .......................</w:t>
            </w:r>
            <w:r w:rsidRPr="001F6207">
              <w:rPr>
                <w:lang w:val="ru-RU"/>
              </w:rPr>
              <w:t>.........</w:t>
            </w:r>
            <w:r w:rsidRPr="001F6207">
              <w:t>.</w:t>
            </w:r>
            <w:r w:rsidRPr="001F6207">
              <w:rPr>
                <w:lang w:val="ru-RU"/>
              </w:rPr>
              <w:t>...........</w:t>
            </w:r>
            <w:r w:rsidRPr="001F6207">
              <w:t>.........</w:t>
            </w:r>
            <w:r w:rsidRPr="001F6207">
              <w:rPr>
                <w:lang w:val="ru-RU"/>
              </w:rPr>
              <w:t>.</w:t>
            </w:r>
            <w:r w:rsidRPr="001F6207">
              <w:t>....... № ….</w:t>
            </w:r>
            <w:r w:rsidRPr="001F6207">
              <w:rPr>
                <w:lang w:val="ru-RU"/>
              </w:rPr>
              <w:t xml:space="preserve">........ </w:t>
            </w:r>
          </w:p>
          <w:p w14:paraId="7E1542E4" w14:textId="77777777" w:rsidR="00AD639F" w:rsidRPr="001F6207" w:rsidRDefault="00AD639F" w:rsidP="00450B0B">
            <w:pPr>
              <w:spacing w:line="360" w:lineRule="auto"/>
              <w:rPr>
                <w:lang w:val="ru-RU"/>
              </w:rPr>
            </w:pPr>
            <w:r w:rsidRPr="001F6207">
              <w:t>ж.к. ..........................</w:t>
            </w:r>
            <w:r w:rsidRPr="001F6207">
              <w:rPr>
                <w:lang w:val="ru-RU"/>
              </w:rPr>
              <w:t>....................................................</w:t>
            </w:r>
          </w:p>
          <w:p w14:paraId="10B42F86" w14:textId="77777777" w:rsidR="00AD639F" w:rsidRPr="001F6207" w:rsidRDefault="00AD639F" w:rsidP="00450B0B">
            <w:pPr>
              <w:spacing w:line="360" w:lineRule="auto"/>
              <w:rPr>
                <w:lang w:val="ru-RU"/>
              </w:rPr>
            </w:pPr>
            <w:r w:rsidRPr="001F6207">
              <w:t>бл. .</w:t>
            </w:r>
            <w:r w:rsidRPr="001F6207">
              <w:rPr>
                <w:lang w:val="ru-RU"/>
              </w:rPr>
              <w:t>...................</w:t>
            </w:r>
            <w:r w:rsidRPr="001F6207">
              <w:t xml:space="preserve"> вх. ...........  ет. ...........</w:t>
            </w:r>
            <w:r w:rsidRPr="001F6207">
              <w:rPr>
                <w:lang w:val="ru-RU"/>
              </w:rPr>
              <w:t>.</w:t>
            </w:r>
            <w:r w:rsidRPr="001F6207">
              <w:t>...  ап. ...</w:t>
            </w:r>
            <w:r w:rsidRPr="001F6207">
              <w:rPr>
                <w:lang w:val="ru-RU"/>
              </w:rPr>
              <w:t>........</w:t>
            </w:r>
          </w:p>
        </w:tc>
        <w:tc>
          <w:tcPr>
            <w:tcW w:w="285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  <w:hideMark/>
          </w:tcPr>
          <w:p w14:paraId="6B8FE38C" w14:textId="77777777" w:rsidR="00AD639F" w:rsidRPr="001F6207" w:rsidRDefault="00AD639F" w:rsidP="00450B0B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1F6207">
              <w:rPr>
                <w:b/>
                <w:bCs/>
              </w:rPr>
              <w:t>Телефон</w:t>
            </w:r>
          </w:p>
        </w:tc>
      </w:tr>
      <w:tr w:rsidR="00AD639F" w:rsidRPr="001F6207" w14:paraId="67011EF6" w14:textId="77777777" w:rsidTr="00450B0B">
        <w:trPr>
          <w:trHeight w:val="44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3A7B30" w14:textId="77777777" w:rsidR="00AD639F" w:rsidRPr="001F6207" w:rsidRDefault="00AD639F" w:rsidP="00450B0B">
            <w:pPr>
              <w:rPr>
                <w:b/>
                <w:bCs/>
                <w:lang w:val="ru-RU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9499D5" w14:textId="77777777" w:rsidR="00AD639F" w:rsidRPr="001F6207" w:rsidRDefault="00AD639F" w:rsidP="00450B0B">
            <w:pPr>
              <w:rPr>
                <w:lang w:val="ru-RU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DDE5F76" w14:textId="77777777" w:rsidR="00AD639F" w:rsidRPr="001F6207" w:rsidRDefault="00AD639F" w:rsidP="00450B0B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</w:p>
        </w:tc>
      </w:tr>
      <w:tr w:rsidR="00AD639F" w:rsidRPr="001F6207" w14:paraId="147CE661" w14:textId="77777777" w:rsidTr="00450B0B">
        <w:trPr>
          <w:trHeight w:val="35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0DAF31" w14:textId="77777777" w:rsidR="00AD639F" w:rsidRPr="001F6207" w:rsidRDefault="00AD639F" w:rsidP="00450B0B">
            <w:pPr>
              <w:rPr>
                <w:b/>
                <w:bCs/>
                <w:lang w:val="ru-RU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06ACE2" w14:textId="77777777" w:rsidR="00AD639F" w:rsidRPr="001F6207" w:rsidRDefault="00AD639F" w:rsidP="00450B0B">
            <w:pPr>
              <w:rPr>
                <w:lang w:val="ru-RU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1C236240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1F6207">
              <w:rPr>
                <w:b/>
                <w:lang w:val="en-US"/>
              </w:rPr>
              <w:t>E</w:t>
            </w:r>
            <w:r w:rsidRPr="001F6207">
              <w:rPr>
                <w:b/>
                <w:lang w:val="ru-RU"/>
              </w:rPr>
              <w:t>-</w:t>
            </w:r>
            <w:r w:rsidRPr="001F6207">
              <w:rPr>
                <w:b/>
                <w:lang w:val="en-US"/>
              </w:rPr>
              <w:t>mail</w:t>
            </w:r>
            <w:r w:rsidRPr="001F6207">
              <w:rPr>
                <w:b/>
                <w:lang w:val="ru-RU"/>
              </w:rPr>
              <w:t xml:space="preserve"> </w:t>
            </w:r>
            <w:r w:rsidRPr="001F6207">
              <w:t>(незадължително)</w:t>
            </w:r>
          </w:p>
        </w:tc>
      </w:tr>
      <w:tr w:rsidR="00AD639F" w:rsidRPr="001F6207" w14:paraId="106462AC" w14:textId="77777777" w:rsidTr="00450B0B">
        <w:trPr>
          <w:trHeight w:val="57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9EC266" w14:textId="77777777" w:rsidR="00AD639F" w:rsidRPr="001F6207" w:rsidRDefault="00AD639F" w:rsidP="00450B0B">
            <w:pPr>
              <w:rPr>
                <w:b/>
                <w:bCs/>
                <w:lang w:val="ru-RU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948E81" w14:textId="77777777" w:rsidR="00AD639F" w:rsidRPr="001F6207" w:rsidRDefault="00AD639F" w:rsidP="00450B0B">
            <w:pPr>
              <w:rPr>
                <w:lang w:val="ru-RU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52BE7B1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1F6207">
              <w:rPr>
                <w:lang w:val="ru-RU"/>
              </w:rPr>
              <w:t>.</w:t>
            </w:r>
            <w:r w:rsidRPr="001F6207">
              <w:t>.</w:t>
            </w:r>
            <w:r w:rsidRPr="001F6207">
              <w:rPr>
                <w:lang w:val="ru-RU"/>
              </w:rPr>
              <w:t>............</w:t>
            </w:r>
            <w:r w:rsidRPr="001F6207">
              <w:t>.</w:t>
            </w:r>
            <w:r w:rsidRPr="001F6207">
              <w:rPr>
                <w:lang w:val="ru-RU"/>
              </w:rPr>
              <w:t>......</w:t>
            </w:r>
            <w:r w:rsidRPr="001F6207">
              <w:rPr>
                <w:b/>
              </w:rPr>
              <w:t>@</w:t>
            </w:r>
            <w:r w:rsidRPr="001F6207">
              <w:rPr>
                <w:lang w:val="ru-RU"/>
              </w:rPr>
              <w:t xml:space="preserve"> .</w:t>
            </w:r>
            <w:r w:rsidRPr="001F6207">
              <w:t>.</w:t>
            </w:r>
            <w:r w:rsidRPr="001F6207">
              <w:rPr>
                <w:lang w:val="ru-RU"/>
              </w:rPr>
              <w:t>...........</w:t>
            </w:r>
            <w:r w:rsidRPr="001F6207">
              <w:t>.</w:t>
            </w:r>
            <w:r w:rsidRPr="001F6207">
              <w:rPr>
                <w:lang w:val="ru-RU"/>
              </w:rPr>
              <w:t>............</w:t>
            </w:r>
          </w:p>
        </w:tc>
      </w:tr>
      <w:tr w:rsidR="00AD639F" w:rsidRPr="001F6207" w14:paraId="464701CF" w14:textId="77777777" w:rsidTr="00450B0B">
        <w:trPr>
          <w:trHeight w:val="467"/>
        </w:trPr>
        <w:tc>
          <w:tcPr>
            <w:tcW w:w="10773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762A0D23" w14:textId="77777777" w:rsidR="00AD639F" w:rsidRPr="001F6207" w:rsidRDefault="00AD639F" w:rsidP="00450B0B">
            <w:pPr>
              <w:spacing w:line="360" w:lineRule="auto"/>
              <w:jc w:val="center"/>
              <w:rPr>
                <w:lang w:val="ru-RU"/>
              </w:rPr>
            </w:pPr>
            <w:r w:rsidRPr="001F6207">
              <w:rPr>
                <w:b/>
                <w:bCs/>
                <w:lang w:val="en-US"/>
              </w:rPr>
              <w:t>II</w:t>
            </w:r>
            <w:r w:rsidRPr="001F6207">
              <w:rPr>
                <w:b/>
                <w:bCs/>
                <w:lang w:val="ru-RU"/>
              </w:rPr>
              <w:t xml:space="preserve">. </w:t>
            </w:r>
            <w:r w:rsidRPr="001F6207">
              <w:rPr>
                <w:b/>
                <w:bCs/>
              </w:rPr>
              <w:t>ДАННИ ЗА ДЕТЕТО</w:t>
            </w:r>
          </w:p>
        </w:tc>
      </w:tr>
      <w:tr w:rsidR="00AD639F" w:rsidRPr="001F6207" w14:paraId="01849C08" w14:textId="77777777" w:rsidTr="00450B0B">
        <w:trPr>
          <w:trHeight w:val="958"/>
        </w:trPr>
        <w:tc>
          <w:tcPr>
            <w:tcW w:w="23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2D1D330C" w14:textId="77777777" w:rsidR="00AD639F" w:rsidRPr="001F6207" w:rsidRDefault="00AD639F" w:rsidP="00450B0B">
            <w:pPr>
              <w:spacing w:line="480" w:lineRule="auto"/>
              <w:jc w:val="center"/>
              <w:rPr>
                <w:b/>
                <w:bCs/>
                <w:lang w:val="ru-RU"/>
              </w:rPr>
            </w:pPr>
            <w:r w:rsidRPr="001F6207">
              <w:rPr>
                <w:b/>
                <w:bCs/>
              </w:rPr>
              <w:t>Трите имена на детето</w:t>
            </w:r>
            <w:r w:rsidRPr="001F6207">
              <w:rPr>
                <w:b/>
                <w:bCs/>
                <w:lang w:val="ru-RU"/>
              </w:rPr>
              <w:t>:</w:t>
            </w:r>
          </w:p>
        </w:tc>
        <w:tc>
          <w:tcPr>
            <w:tcW w:w="3782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43C2CD3" w14:textId="77777777" w:rsidR="00AD639F" w:rsidRPr="001F6207" w:rsidRDefault="00AD639F" w:rsidP="00450B0B">
            <w:pPr>
              <w:spacing w:line="480" w:lineRule="auto"/>
            </w:pPr>
          </w:p>
          <w:p w14:paraId="23906FD9" w14:textId="77777777" w:rsidR="00AD639F" w:rsidRPr="001F6207" w:rsidRDefault="00AD639F" w:rsidP="00450B0B">
            <w:pPr>
              <w:spacing w:line="480" w:lineRule="auto"/>
              <w:rPr>
                <w:lang w:val="ru-RU"/>
              </w:rPr>
            </w:pPr>
          </w:p>
          <w:p w14:paraId="771F9F76" w14:textId="77777777" w:rsidR="00AD639F" w:rsidRPr="001F6207" w:rsidRDefault="00AD639F" w:rsidP="00450B0B">
            <w:pPr>
              <w:spacing w:line="480" w:lineRule="auto"/>
              <w:rPr>
                <w:lang w:val="ru-RU"/>
              </w:rPr>
            </w:pPr>
          </w:p>
          <w:p w14:paraId="13356496" w14:textId="77777777" w:rsidR="00AD639F" w:rsidRPr="001F6207" w:rsidRDefault="00AD639F" w:rsidP="00450B0B">
            <w:pPr>
              <w:spacing w:line="480" w:lineRule="auto"/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02608592" w14:textId="77777777" w:rsidR="00AD639F" w:rsidRPr="001F6207" w:rsidRDefault="00AD639F" w:rsidP="00450B0B">
            <w:pPr>
              <w:spacing w:line="480" w:lineRule="auto"/>
              <w:rPr>
                <w:b/>
                <w:lang w:val="en-US"/>
              </w:rPr>
            </w:pPr>
            <w:r w:rsidRPr="001F6207">
              <w:rPr>
                <w:b/>
              </w:rPr>
              <w:t>ЕГН</w:t>
            </w:r>
            <w:r w:rsidRPr="001F6207">
              <w:rPr>
                <w:b/>
                <w:lang w:val="en-US"/>
              </w:rPr>
              <w:t>/</w:t>
            </w:r>
            <w:r w:rsidRPr="001F6207">
              <w:rPr>
                <w:b/>
              </w:rPr>
              <w:t>ЛНЧ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tbl>
            <w:tblPr>
              <w:tblW w:w="31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</w:tblGrid>
            <w:tr w:rsidR="00AD639F" w:rsidRPr="001F6207" w14:paraId="136BC406" w14:textId="77777777" w:rsidTr="00450B0B">
              <w:trPr>
                <w:trHeight w:val="554"/>
              </w:trPr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F0D28F" w14:textId="77777777" w:rsidR="00AD639F" w:rsidRPr="001F6207" w:rsidRDefault="00AD639F" w:rsidP="00450B0B">
                  <w:pPr>
                    <w:spacing w:line="480" w:lineRule="auto"/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A8B58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0A62E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40C41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56CF6A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FD904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5618C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4BEB55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013EB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8D18C" w14:textId="77777777" w:rsidR="00AD639F" w:rsidRPr="001F6207" w:rsidRDefault="00AD639F" w:rsidP="00450B0B">
                  <w:pPr>
                    <w:spacing w:line="480" w:lineRule="auto"/>
                    <w:rPr>
                      <w:lang w:val="en-US"/>
                    </w:rPr>
                  </w:pPr>
                </w:p>
              </w:tc>
            </w:tr>
          </w:tbl>
          <w:p w14:paraId="284BDDB1" w14:textId="77777777" w:rsidR="00AD639F" w:rsidRPr="001F6207" w:rsidRDefault="00AD639F" w:rsidP="00450B0B">
            <w:pPr>
              <w:spacing w:line="480" w:lineRule="auto"/>
              <w:rPr>
                <w:lang w:val="en-US"/>
              </w:rPr>
            </w:pPr>
          </w:p>
        </w:tc>
      </w:tr>
      <w:tr w:rsidR="00AD639F" w:rsidRPr="001F6207" w14:paraId="360E47B8" w14:textId="77777777" w:rsidTr="00450B0B"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57629262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rPr>
                <w:shd w:val="clear" w:color="auto" w:fill="FFFFFF"/>
                <w:lang w:val="ru-RU"/>
              </w:rPr>
            </w:pPr>
            <w:r w:rsidRPr="001F6207">
              <w:rPr>
                <w:b/>
              </w:rPr>
              <w:t xml:space="preserve">В момента детето посещава /не посещава/ детска ясла </w:t>
            </w:r>
            <w:r w:rsidRPr="001F6207">
              <w:t>……………………………………….…...………………</w:t>
            </w:r>
            <w:r w:rsidRPr="001F6207">
              <w:rPr>
                <w:shd w:val="clear" w:color="auto" w:fill="FFFFFF"/>
                <w:lang w:val="ru-RU"/>
              </w:rPr>
              <w:t xml:space="preserve"> </w:t>
            </w:r>
          </w:p>
          <w:p w14:paraId="7B968B45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rPr>
                <w:b/>
                <w:shd w:val="clear" w:color="auto" w:fill="A6A6A6"/>
              </w:rPr>
            </w:pPr>
            <w:r w:rsidRPr="001F6207">
              <w:rPr>
                <w:b/>
                <w:shd w:val="clear" w:color="auto" w:fill="A6A6A6"/>
              </w:rPr>
              <w:lastRenderedPageBreak/>
              <w:t xml:space="preserve">Кандидатства за класиране в </w:t>
            </w:r>
            <w:r w:rsidRPr="001F6207">
              <w:rPr>
                <w:shd w:val="clear" w:color="auto" w:fill="A6A6A6"/>
              </w:rPr>
              <w:t>…………………………………………………………………………………</w:t>
            </w:r>
            <w:r w:rsidRPr="001F6207">
              <w:rPr>
                <w:b/>
                <w:shd w:val="clear" w:color="auto" w:fill="A6A6A6"/>
              </w:rPr>
              <w:t xml:space="preserve"> група</w:t>
            </w:r>
          </w:p>
          <w:p w14:paraId="5969E148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rPr>
                <w:shd w:val="clear" w:color="auto" w:fill="A6A6A6"/>
              </w:rPr>
            </w:pPr>
            <w:r w:rsidRPr="001F6207">
              <w:rPr>
                <w:b/>
                <w:shd w:val="clear" w:color="auto" w:fill="A6A6A6"/>
              </w:rPr>
              <w:t>Организация на предучилищното образование:</w:t>
            </w:r>
            <w:r w:rsidRPr="001F6207">
              <w:rPr>
                <w:shd w:val="clear" w:color="auto" w:fill="A6A6A6"/>
              </w:rPr>
              <w:t>………………………………………………..…………………..</w:t>
            </w:r>
          </w:p>
          <w:p w14:paraId="4DF473E0" w14:textId="77777777" w:rsidR="00AD639F" w:rsidRPr="001F6207" w:rsidRDefault="00AD639F" w:rsidP="00450B0B">
            <w:pPr>
              <w:autoSpaceDE w:val="0"/>
              <w:autoSpaceDN w:val="0"/>
              <w:adjustRightInd w:val="0"/>
              <w:spacing w:line="360" w:lineRule="auto"/>
              <w:rPr>
                <w:b/>
                <w:i/>
                <w:shd w:val="clear" w:color="auto" w:fill="FFFFFF"/>
              </w:rPr>
            </w:pPr>
            <w:r w:rsidRPr="001F6207">
              <w:rPr>
                <w:b/>
                <w:i/>
                <w:shd w:val="clear" w:color="auto" w:fill="A6A6A6"/>
              </w:rPr>
              <w:t xml:space="preserve">                 /</w:t>
            </w:r>
            <w:r w:rsidRPr="001F6207">
              <w:rPr>
                <w:i/>
                <w:shd w:val="clear" w:color="auto" w:fill="A6A6A6"/>
              </w:rPr>
              <w:t>посочва се съответния вид организация - целодневна; полудневна; почасова; самостоятелна/</w:t>
            </w:r>
          </w:p>
        </w:tc>
      </w:tr>
      <w:tr w:rsidR="00AD639F" w:rsidRPr="001F6207" w14:paraId="6D064BAD" w14:textId="77777777" w:rsidTr="00450B0B"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5CE23489" w14:textId="77777777" w:rsidR="00AD639F" w:rsidRPr="001F6207" w:rsidRDefault="00AD639F" w:rsidP="00450B0B">
            <w:pPr>
              <w:jc w:val="center"/>
            </w:pPr>
            <w:r w:rsidRPr="001F6207">
              <w:rPr>
                <w:b/>
                <w:bCs/>
                <w:lang w:val="en-US"/>
              </w:rPr>
              <w:lastRenderedPageBreak/>
              <w:t>III</w:t>
            </w:r>
            <w:r w:rsidRPr="001F6207">
              <w:rPr>
                <w:b/>
                <w:bCs/>
              </w:rPr>
              <w:t>. ДАННИ ЗА РОДИТЕЛИТЕ</w:t>
            </w:r>
          </w:p>
        </w:tc>
      </w:tr>
      <w:tr w:rsidR="00AD639F" w:rsidRPr="001F6207" w14:paraId="3EFE31CB" w14:textId="77777777" w:rsidTr="00450B0B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259218DF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Майка: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70D0E193" w14:textId="77777777" w:rsidR="00AD639F" w:rsidRPr="001F6207" w:rsidRDefault="00AD639F" w:rsidP="00450B0B">
            <w:pPr>
              <w:spacing w:line="360" w:lineRule="auto"/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186AB7F2" w14:textId="77777777" w:rsidR="00AD639F" w:rsidRPr="001F6207" w:rsidRDefault="00AD639F" w:rsidP="00450B0B">
            <w:pPr>
              <w:spacing w:line="360" w:lineRule="auto"/>
              <w:rPr>
                <w:b/>
              </w:rPr>
            </w:pPr>
            <w:r w:rsidRPr="001F6207">
              <w:rPr>
                <w:b/>
                <w:bCs/>
              </w:rPr>
              <w:t>Баща: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11F75FC" w14:textId="77777777" w:rsidR="00AD639F" w:rsidRPr="001F6207" w:rsidRDefault="00AD639F" w:rsidP="00450B0B">
            <w:pPr>
              <w:spacing w:line="360" w:lineRule="auto"/>
            </w:pPr>
          </w:p>
        </w:tc>
      </w:tr>
      <w:tr w:rsidR="00AD639F" w:rsidRPr="001F6207" w14:paraId="56AE7B6D" w14:textId="77777777" w:rsidTr="00450B0B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38C90C24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Месторабота: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13E3A14A" w14:textId="77777777" w:rsidR="00AD639F" w:rsidRPr="001F6207" w:rsidRDefault="00AD639F" w:rsidP="00450B0B">
            <w:pPr>
              <w:spacing w:line="360" w:lineRule="auto"/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1EAF500D" w14:textId="77777777" w:rsidR="00AD639F" w:rsidRPr="001F6207" w:rsidRDefault="00AD639F" w:rsidP="00450B0B">
            <w:pPr>
              <w:spacing w:line="360" w:lineRule="auto"/>
              <w:rPr>
                <w:b/>
              </w:rPr>
            </w:pPr>
            <w:r w:rsidRPr="001F6207">
              <w:rPr>
                <w:b/>
                <w:bCs/>
              </w:rPr>
              <w:t>Месторабота: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69ED718" w14:textId="77777777" w:rsidR="00AD639F" w:rsidRPr="001F6207" w:rsidRDefault="00AD639F" w:rsidP="00450B0B">
            <w:pPr>
              <w:spacing w:line="360" w:lineRule="auto"/>
            </w:pPr>
          </w:p>
        </w:tc>
      </w:tr>
      <w:tr w:rsidR="00AD639F" w:rsidRPr="001F6207" w14:paraId="50BA10CB" w14:textId="77777777" w:rsidTr="00450B0B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7EC1D7EA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Длъжност: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6D852B9C" w14:textId="77777777" w:rsidR="00AD639F" w:rsidRPr="001F6207" w:rsidRDefault="00AD639F" w:rsidP="00450B0B">
            <w:pPr>
              <w:spacing w:line="360" w:lineRule="auto"/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28E6E666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Длъжност: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D21B218" w14:textId="77777777" w:rsidR="00AD639F" w:rsidRPr="001F6207" w:rsidRDefault="00AD639F" w:rsidP="00450B0B">
            <w:pPr>
              <w:spacing w:line="360" w:lineRule="auto"/>
            </w:pPr>
          </w:p>
        </w:tc>
      </w:tr>
      <w:tr w:rsidR="00AD639F" w:rsidRPr="001F6207" w14:paraId="181C6115" w14:textId="77777777" w:rsidTr="00450B0B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0D231FEE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Сл. телефон: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178C9B52" w14:textId="77777777" w:rsidR="00AD639F" w:rsidRPr="001F6207" w:rsidRDefault="00AD639F" w:rsidP="00450B0B">
            <w:pPr>
              <w:spacing w:line="360" w:lineRule="auto"/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082F5290" w14:textId="77777777" w:rsidR="00AD639F" w:rsidRPr="001F6207" w:rsidRDefault="00AD639F" w:rsidP="00450B0B">
            <w:pPr>
              <w:spacing w:line="360" w:lineRule="auto"/>
              <w:rPr>
                <w:b/>
                <w:bCs/>
              </w:rPr>
            </w:pPr>
            <w:r w:rsidRPr="001F6207">
              <w:rPr>
                <w:b/>
                <w:bCs/>
              </w:rPr>
              <w:t>Сл. телефон: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A7F1384" w14:textId="77777777" w:rsidR="00AD639F" w:rsidRPr="001F6207" w:rsidRDefault="00AD639F" w:rsidP="00450B0B">
            <w:pPr>
              <w:spacing w:line="360" w:lineRule="auto"/>
            </w:pPr>
          </w:p>
        </w:tc>
      </w:tr>
      <w:tr w:rsidR="00AD639F" w:rsidRPr="001F6207" w14:paraId="188BC7DD" w14:textId="77777777" w:rsidTr="00450B0B">
        <w:trPr>
          <w:trHeight w:val="496"/>
        </w:trPr>
        <w:tc>
          <w:tcPr>
            <w:tcW w:w="416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13C529F7" w14:textId="77777777" w:rsidR="00AD639F" w:rsidRPr="001F6207" w:rsidRDefault="00AD639F" w:rsidP="00450B0B">
            <w:pPr>
              <w:spacing w:line="360" w:lineRule="auto"/>
              <w:ind w:right="110"/>
              <w:rPr>
                <w:b/>
                <w:bCs/>
              </w:rPr>
            </w:pPr>
            <w:r w:rsidRPr="001F6207">
              <w:rPr>
                <w:b/>
                <w:bCs/>
              </w:rPr>
              <w:t>Брой деца в семейството</w:t>
            </w:r>
            <w:r w:rsidRPr="001F6207">
              <w:rPr>
                <w:b/>
                <w:bCs/>
                <w:lang w:val="ru-RU"/>
              </w:rPr>
              <w:t>:</w:t>
            </w:r>
          </w:p>
          <w:p w14:paraId="0DE79936" w14:textId="77777777" w:rsidR="00AD639F" w:rsidRPr="001F6207" w:rsidRDefault="00AD639F" w:rsidP="00450B0B">
            <w:pPr>
              <w:spacing w:line="360" w:lineRule="auto"/>
              <w:ind w:right="110"/>
              <w:jc w:val="center"/>
              <w:rPr>
                <w:b/>
                <w:bCs/>
              </w:rPr>
            </w:pPr>
            <w:r w:rsidRPr="001F6207">
              <w:rPr>
                <w:b/>
                <w:bCs/>
              </w:rPr>
              <w:t>/с думи/</w:t>
            </w:r>
          </w:p>
        </w:tc>
        <w:tc>
          <w:tcPr>
            <w:tcW w:w="6604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8ED741A" w14:textId="77777777" w:rsidR="00AD639F" w:rsidRPr="001F6207" w:rsidRDefault="00AD639F" w:rsidP="00450B0B">
            <w:pPr>
              <w:spacing w:line="360" w:lineRule="auto"/>
              <w:rPr>
                <w:lang w:val="ru-RU"/>
              </w:rPr>
            </w:pPr>
          </w:p>
        </w:tc>
      </w:tr>
      <w:tr w:rsidR="00AD639F" w:rsidRPr="001F6207" w14:paraId="248A09D1" w14:textId="77777777" w:rsidTr="00450B0B">
        <w:trPr>
          <w:trHeight w:val="703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F2886" w14:textId="77777777" w:rsidR="00AD639F" w:rsidRPr="001F6207" w:rsidRDefault="00AD639F" w:rsidP="00450B0B">
            <w:pPr>
              <w:jc w:val="center"/>
              <w:rPr>
                <w:b/>
                <w:bCs/>
                <w:i/>
                <w:lang w:val="ru-RU"/>
              </w:rPr>
            </w:pPr>
            <w:r w:rsidRPr="001F6207">
              <w:rPr>
                <w:b/>
                <w:bCs/>
              </w:rPr>
              <w:t>І</w:t>
            </w:r>
            <w:r w:rsidRPr="001F6207">
              <w:rPr>
                <w:b/>
                <w:bCs/>
                <w:lang w:val="en-US"/>
              </w:rPr>
              <w:t>V</w:t>
            </w:r>
            <w:r w:rsidRPr="001F6207">
              <w:rPr>
                <w:b/>
                <w:bCs/>
                <w:lang w:val="ru-RU"/>
              </w:rPr>
              <w:t xml:space="preserve">. </w:t>
            </w:r>
            <w:r w:rsidRPr="001F6207">
              <w:rPr>
                <w:b/>
                <w:bCs/>
              </w:rPr>
              <w:t xml:space="preserve">ПРЕДИМСТВА  </w:t>
            </w:r>
            <w:r w:rsidRPr="001F6207">
              <w:rPr>
                <w:b/>
                <w:bCs/>
                <w:i/>
              </w:rPr>
              <w:t>/отбележете предимствата с Х/</w:t>
            </w:r>
          </w:p>
          <w:p w14:paraId="3A428235" w14:textId="77777777" w:rsidR="00AD639F" w:rsidRPr="001F6207" w:rsidRDefault="00AD639F" w:rsidP="00450B0B">
            <w:pPr>
              <w:jc w:val="center"/>
            </w:pPr>
            <w:r w:rsidRPr="001F6207">
              <w:rPr>
                <w:b/>
                <w:bCs/>
                <w:color w:val="000000"/>
              </w:rPr>
              <w:t xml:space="preserve">Отбележете и представете </w:t>
            </w:r>
            <w:r w:rsidRPr="001F6207">
              <w:rPr>
                <w:b/>
                <w:color w:val="000000"/>
              </w:rPr>
              <w:t>необходимите документи, доказващи предимство</w:t>
            </w:r>
          </w:p>
        </w:tc>
      </w:tr>
      <w:tr w:rsidR="00AD639F" w:rsidRPr="001F6207" w14:paraId="0369D1D9" w14:textId="77777777" w:rsidTr="00450B0B"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7533E" w14:textId="77777777" w:rsidR="00AD639F" w:rsidRPr="001F6207" w:rsidRDefault="00AD639F" w:rsidP="00450B0B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1F6207">
              <w:rPr>
                <w:color w:val="000000"/>
              </w:rPr>
              <w:t xml:space="preserve">1. Деца на родители, които живеят в района на детската градина – </w:t>
            </w:r>
            <w:r w:rsidRPr="001F6207">
              <w:t>Документ, удостоверяващ адресна регистрация по настоящ адрес – община Троян /копие на Лична карта и/или Удостоверение за настоящ адрес/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153D4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71045151" w14:textId="77777777" w:rsidTr="00450B0B"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41F8B" w14:textId="77777777" w:rsidR="00AD639F" w:rsidRPr="001F6207" w:rsidRDefault="00AD639F" w:rsidP="00450B0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6207">
              <w:rPr>
                <w:color w:val="000000"/>
              </w:rPr>
              <w:t>2. Деца, които имат брат или сестра в детската градина и ще продължат обучението си и през следващата учебна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AC354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2DAB4338" w14:textId="77777777" w:rsidTr="00450B0B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08E88" w14:textId="77777777" w:rsidR="00AD639F" w:rsidRPr="001F6207" w:rsidRDefault="00AD639F" w:rsidP="00450B0B">
            <w:pPr>
              <w:jc w:val="both"/>
              <w:rPr>
                <w:color w:val="000000"/>
              </w:rPr>
            </w:pPr>
            <w:r w:rsidRPr="001F6207">
              <w:rPr>
                <w:rFonts w:eastAsia="SimSun"/>
                <w:color w:val="000000"/>
                <w:lang w:val="ru-RU" w:eastAsia="zh-CN"/>
              </w:rPr>
              <w:t>3.</w:t>
            </w:r>
            <w:r w:rsidRPr="001F6207">
              <w:rPr>
                <w:bCs/>
                <w:lang w:val="ru-RU"/>
              </w:rPr>
              <w:t xml:space="preserve"> </w:t>
            </w:r>
            <w:r w:rsidRPr="001F6207">
              <w:rPr>
                <w:color w:val="000000"/>
              </w:rPr>
              <w:t xml:space="preserve">Деца, на които поне единият от родителите е редовен студент – </w:t>
            </w:r>
            <w:r w:rsidRPr="001F6207">
              <w:rPr>
                <w:i/>
                <w:color w:val="000000"/>
              </w:rPr>
              <w:t>Удостоверение</w:t>
            </w:r>
            <w:r w:rsidRPr="001F6207">
              <w:rPr>
                <w:color w:val="000000"/>
              </w:rPr>
              <w:t>, издадено от съответното Висше училище, че родителят е редовен студент, към датата на подаване на заявлението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8C5DC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3DE79C0B" w14:textId="77777777" w:rsidTr="00450B0B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E7AF6" w14:textId="77777777" w:rsidR="00AD639F" w:rsidRPr="001F6207" w:rsidRDefault="00AD639F" w:rsidP="00450B0B">
            <w:pPr>
              <w:jc w:val="both"/>
              <w:rPr>
                <w:rFonts w:eastAsia="SimSun"/>
                <w:color w:val="000000"/>
                <w:lang w:eastAsia="zh-CN"/>
              </w:rPr>
            </w:pPr>
            <w:r w:rsidRPr="001F6207">
              <w:rPr>
                <w:rFonts w:eastAsia="SimSun"/>
                <w:color w:val="000000"/>
                <w:lang w:eastAsia="zh-CN"/>
              </w:rPr>
              <w:t xml:space="preserve">4. </w:t>
            </w:r>
            <w:r w:rsidRPr="001F6207">
              <w:rPr>
                <w:i/>
                <w:color w:val="000000"/>
              </w:rPr>
              <w:t>(отм., Решение по адм.д.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FEB02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2BFD1C57" w14:textId="77777777" w:rsidTr="00450B0B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A368C" w14:textId="77777777" w:rsidR="00AD639F" w:rsidRPr="001F6207" w:rsidRDefault="00AD639F" w:rsidP="00450B0B">
            <w:pPr>
              <w:jc w:val="both"/>
              <w:rPr>
                <w:rFonts w:eastAsia="SimSun"/>
                <w:color w:val="000000"/>
                <w:lang w:val="ru-RU" w:eastAsia="zh-CN"/>
              </w:rPr>
            </w:pPr>
            <w:r w:rsidRPr="001F6207">
              <w:rPr>
                <w:rFonts w:eastAsia="SimSun"/>
                <w:color w:val="000000"/>
                <w:lang w:val="ru-RU" w:eastAsia="zh-CN"/>
              </w:rPr>
              <w:t xml:space="preserve">5. </w:t>
            </w:r>
            <w:r w:rsidRPr="001F6207">
              <w:rPr>
                <w:i/>
                <w:color w:val="000000"/>
              </w:rPr>
              <w:t>(отм., Решение по адм.д.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B8FEC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03E761F3" w14:textId="77777777" w:rsidTr="00450B0B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4F3A6" w14:textId="77777777" w:rsidR="00AD639F" w:rsidRPr="001F6207" w:rsidRDefault="00AD639F" w:rsidP="00450B0B">
            <w:pPr>
              <w:jc w:val="both"/>
              <w:rPr>
                <w:rFonts w:eastAsia="SimSun"/>
                <w:color w:val="000000"/>
                <w:lang w:val="ru-RU" w:eastAsia="zh-CN"/>
              </w:rPr>
            </w:pPr>
            <w:r w:rsidRPr="001F6207">
              <w:rPr>
                <w:color w:val="000000"/>
              </w:rPr>
              <w:t xml:space="preserve">6. Деца - сираци – Препис извлечение от </w:t>
            </w:r>
            <w:r w:rsidRPr="001F6207">
              <w:rPr>
                <w:i/>
                <w:color w:val="000000"/>
              </w:rPr>
              <w:t>Акт за смърт</w:t>
            </w:r>
            <w:r w:rsidRPr="001F6207">
              <w:rPr>
                <w:color w:val="000000"/>
              </w:rPr>
              <w:t xml:space="preserve"> </w:t>
            </w:r>
            <w:r w:rsidRPr="001F6207">
              <w:rPr>
                <w:i/>
                <w:color w:val="000000"/>
              </w:rPr>
              <w:t>на родителите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3EA12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131C0342" w14:textId="77777777" w:rsidTr="00450B0B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55D99" w14:textId="77777777" w:rsidR="00AD639F" w:rsidRPr="001F6207" w:rsidRDefault="00AD639F" w:rsidP="00450B0B">
            <w:pPr>
              <w:jc w:val="both"/>
              <w:rPr>
                <w:color w:val="000000"/>
              </w:rPr>
            </w:pPr>
            <w:r w:rsidRPr="001F6207">
              <w:rPr>
                <w:rFonts w:eastAsia="SimSun"/>
                <w:color w:val="000000"/>
                <w:lang w:val="ru-RU" w:eastAsia="zh-CN"/>
              </w:rPr>
              <w:t>7.</w:t>
            </w:r>
            <w:r w:rsidRPr="001F6207">
              <w:rPr>
                <w:bCs/>
                <w:lang w:val="ru-RU"/>
              </w:rPr>
              <w:t xml:space="preserve">  </w:t>
            </w:r>
            <w:r w:rsidRPr="001F6207">
              <w:rPr>
                <w:color w:val="000000"/>
              </w:rPr>
              <w:t xml:space="preserve">Деца - полусираци – Препис извлечение от </w:t>
            </w:r>
            <w:r w:rsidRPr="001F6207">
              <w:rPr>
                <w:i/>
                <w:color w:val="000000"/>
              </w:rPr>
              <w:t>Акт за смърт</w:t>
            </w:r>
            <w:r w:rsidRPr="001F6207">
              <w:rPr>
                <w:color w:val="000000"/>
              </w:rPr>
              <w:t xml:space="preserve"> </w:t>
            </w:r>
            <w:r w:rsidRPr="001F6207">
              <w:rPr>
                <w:i/>
                <w:color w:val="000000"/>
              </w:rPr>
              <w:t>на родител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AAE0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5A72A420" w14:textId="77777777" w:rsidTr="00450B0B">
        <w:trPr>
          <w:trHeight w:val="56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5B113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1F6207">
              <w:rPr>
                <w:rFonts w:eastAsia="SimSun"/>
                <w:color w:val="000000"/>
                <w:lang w:eastAsia="zh-CN"/>
              </w:rPr>
              <w:t xml:space="preserve">8.  </w:t>
            </w:r>
            <w:r w:rsidRPr="001F6207">
              <w:rPr>
                <w:color w:val="000000"/>
              </w:rPr>
              <w:t xml:space="preserve">Деца, настанени за отглеждане по реда на чл. 26 от Закон за закрила на детето при близки и роднини, или приемни семейства – </w:t>
            </w:r>
            <w:r w:rsidRPr="001F6207">
              <w:rPr>
                <w:i/>
                <w:color w:val="000000"/>
              </w:rPr>
              <w:t>Съдебно решение</w:t>
            </w:r>
            <w:r w:rsidRPr="001F6207">
              <w:rPr>
                <w:color w:val="000000"/>
              </w:rPr>
              <w:t xml:space="preserve"> или </w:t>
            </w:r>
            <w:r w:rsidRPr="001F6207">
              <w:rPr>
                <w:i/>
                <w:color w:val="000000"/>
              </w:rPr>
              <w:t xml:space="preserve">Заповед за настаняване </w:t>
            </w:r>
            <w:r w:rsidRPr="001F6207">
              <w:rPr>
                <w:color w:val="000000"/>
              </w:rPr>
              <w:t>на директора на Дирекция “Социално подпомагане”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70549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027ECC46" w14:textId="77777777" w:rsidTr="00450B0B">
        <w:trPr>
          <w:trHeight w:val="31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F3AF6" w14:textId="77777777" w:rsidR="00AD639F" w:rsidRPr="001F6207" w:rsidRDefault="00AD639F" w:rsidP="00450B0B">
            <w:pPr>
              <w:tabs>
                <w:tab w:val="left" w:pos="360"/>
              </w:tabs>
              <w:rPr>
                <w:bCs/>
              </w:rPr>
            </w:pPr>
            <w:r w:rsidRPr="001F6207">
              <w:rPr>
                <w:bCs/>
              </w:rPr>
              <w:t>9.</w:t>
            </w:r>
            <w:r w:rsidRPr="001F6207">
              <w:rPr>
                <w:color w:val="000000"/>
              </w:rPr>
              <w:t xml:space="preserve"> Деца на многодетни семейства с три и повече деца от едно домакинство – </w:t>
            </w:r>
            <w:r w:rsidRPr="001F6207">
              <w:rPr>
                <w:i/>
                <w:color w:val="000000"/>
              </w:rPr>
              <w:t>Удостоверения за семейно положение</w:t>
            </w:r>
            <w:r w:rsidRPr="001F6207">
              <w:rPr>
                <w:color w:val="000000"/>
              </w:rPr>
              <w:t xml:space="preserve"> – съпруг/съпруга и деца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D952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6D1F7DB5" w14:textId="77777777" w:rsidTr="00450B0B">
        <w:trPr>
          <w:trHeight w:val="355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F56B8" w14:textId="77777777" w:rsidR="00AD639F" w:rsidRPr="001F6207" w:rsidRDefault="00AD639F" w:rsidP="00450B0B">
            <w:pPr>
              <w:jc w:val="both"/>
              <w:rPr>
                <w:bCs/>
              </w:rPr>
            </w:pPr>
            <w:r w:rsidRPr="001F6207">
              <w:rPr>
                <w:color w:val="000000"/>
              </w:rPr>
              <w:t xml:space="preserve">10. Деца - близнаци – </w:t>
            </w:r>
            <w:r w:rsidRPr="001F6207">
              <w:rPr>
                <w:i/>
                <w:color w:val="000000"/>
              </w:rPr>
              <w:t>Удостоверение за раждане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EC104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606EB298" w14:textId="77777777" w:rsidTr="00450B0B">
        <w:trPr>
          <w:trHeight w:val="35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67EFD" w14:textId="77777777" w:rsidR="00AD639F" w:rsidRPr="001F6207" w:rsidRDefault="00AD639F" w:rsidP="00450B0B">
            <w:pPr>
              <w:jc w:val="both"/>
              <w:rPr>
                <w:bCs/>
              </w:rPr>
            </w:pPr>
            <w:r w:rsidRPr="001F6207">
              <w:rPr>
                <w:bCs/>
              </w:rPr>
              <w:lastRenderedPageBreak/>
              <w:t>11.</w:t>
            </w:r>
            <w:r w:rsidRPr="001F6207">
              <w:t xml:space="preserve"> </w:t>
            </w:r>
            <w:r w:rsidRPr="001F6207">
              <w:rPr>
                <w:rStyle w:val="FontStyle19"/>
              </w:rPr>
              <w:t xml:space="preserve">Деца, на които поне един от родителите е </w:t>
            </w:r>
            <w:r w:rsidRPr="001F6207">
              <w:t xml:space="preserve">трайно намалена работоспособност 70 и над 70 на сто </w:t>
            </w:r>
            <w:r w:rsidRPr="001F6207">
              <w:rPr>
                <w:color w:val="000000"/>
              </w:rPr>
              <w:t xml:space="preserve">– </w:t>
            </w:r>
            <w:r w:rsidRPr="001F6207">
              <w:rPr>
                <w:i/>
                <w:color w:val="000000"/>
              </w:rPr>
              <w:t>Решение на ТЕЛКК/НЕЛК</w:t>
            </w:r>
            <w:r w:rsidRPr="001F6207"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A207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088FE835" w14:textId="77777777" w:rsidTr="00450B0B"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65913" w14:textId="77777777" w:rsidR="00AD639F" w:rsidRPr="001F6207" w:rsidRDefault="00AD639F" w:rsidP="00450B0B">
            <w:pPr>
              <w:jc w:val="both"/>
              <w:rPr>
                <w:bCs/>
              </w:rPr>
            </w:pPr>
            <w:r w:rsidRPr="001F6207">
              <w:rPr>
                <w:bCs/>
              </w:rPr>
              <w:t xml:space="preserve">12. </w:t>
            </w:r>
            <w:r w:rsidRPr="001F6207">
              <w:rPr>
                <w:color w:val="000000"/>
              </w:rPr>
              <w:t xml:space="preserve">Деца със специални образователни потребности /СОП/ – </w:t>
            </w:r>
            <w:r w:rsidRPr="001F6207">
              <w:rPr>
                <w:i/>
                <w:color w:val="000000"/>
              </w:rPr>
              <w:t>Становище</w:t>
            </w:r>
            <w:r w:rsidRPr="001F6207">
              <w:rPr>
                <w:color w:val="000000"/>
              </w:rPr>
              <w:t xml:space="preserve"> </w:t>
            </w:r>
            <w:r w:rsidRPr="001F6207">
              <w:rPr>
                <w:i/>
                <w:color w:val="000000"/>
              </w:rPr>
              <w:t>на Регионалния екип за подкрепа за личностно развитие на децата и учениците със</w:t>
            </w:r>
            <w:r w:rsidRPr="001F6207">
              <w:rPr>
                <w:color w:val="000000"/>
              </w:rPr>
              <w:t xml:space="preserve"> </w:t>
            </w:r>
            <w:r w:rsidRPr="001F6207">
              <w:rPr>
                <w:i/>
                <w:color w:val="000000"/>
              </w:rPr>
              <w:t xml:space="preserve">СОП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3D7F1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AD639F" w:rsidRPr="001F6207" w14:paraId="28AC918C" w14:textId="77777777" w:rsidTr="00450B0B"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C00D1" w14:textId="77777777" w:rsidR="00AD639F" w:rsidRPr="001F6207" w:rsidRDefault="00AD639F" w:rsidP="00450B0B">
            <w:pPr>
              <w:jc w:val="both"/>
              <w:rPr>
                <w:bCs/>
              </w:rPr>
            </w:pPr>
            <w:r w:rsidRPr="001F6207">
              <w:rPr>
                <w:bCs/>
              </w:rPr>
              <w:t xml:space="preserve">13. Деца с трайни увреждания над 50% и/или деца с тежки хронични заболявания, посочени в Приложение №5 към чл.21, т.7 от Наредба №19 за експертиза за инвалидност на децата до 16-годишна възраст - </w:t>
            </w:r>
            <w:r w:rsidRPr="001F6207">
              <w:rPr>
                <w:bCs/>
                <w:i/>
              </w:rPr>
              <w:t>Р</w:t>
            </w:r>
            <w:r w:rsidRPr="001F6207">
              <w:rPr>
                <w:i/>
                <w:color w:val="000000"/>
              </w:rPr>
              <w:t>ешение на ДЕЛК/НЕЛК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7FC73" w14:textId="77777777" w:rsidR="00AD639F" w:rsidRPr="001F6207" w:rsidRDefault="00AD639F" w:rsidP="00450B0B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</w:tbl>
    <w:p w14:paraId="7F5867CF" w14:textId="77777777" w:rsidR="00AD639F" w:rsidRPr="001F6207" w:rsidRDefault="00AD639F" w:rsidP="00AD639F">
      <w:pPr>
        <w:autoSpaceDE w:val="0"/>
        <w:autoSpaceDN w:val="0"/>
        <w:adjustRightInd w:val="0"/>
        <w:ind w:right="-372"/>
        <w:jc w:val="both"/>
        <w:rPr>
          <w:b/>
          <w:bCs/>
          <w:u w:val="single"/>
        </w:rPr>
      </w:pPr>
    </w:p>
    <w:p w14:paraId="7D935E61" w14:textId="77777777" w:rsidR="00AD639F" w:rsidRPr="001F6207" w:rsidRDefault="00AD639F" w:rsidP="00AD639F">
      <w:pPr>
        <w:autoSpaceDE w:val="0"/>
        <w:autoSpaceDN w:val="0"/>
        <w:adjustRightInd w:val="0"/>
        <w:ind w:right="-372"/>
        <w:jc w:val="both"/>
        <w:rPr>
          <w:b/>
          <w:bCs/>
          <w:u w:val="single"/>
        </w:rPr>
      </w:pPr>
      <w:r w:rsidRPr="001F6207">
        <w:rPr>
          <w:b/>
          <w:bCs/>
          <w:u w:val="single"/>
        </w:rPr>
        <w:t>ДЕКЛАРИРАМ:</w:t>
      </w:r>
    </w:p>
    <w:p w14:paraId="1998A04F" w14:textId="77777777" w:rsidR="00AD639F" w:rsidRPr="001F6207" w:rsidRDefault="00AD639F" w:rsidP="00AD639F">
      <w:pPr>
        <w:autoSpaceDE w:val="0"/>
        <w:autoSpaceDN w:val="0"/>
        <w:adjustRightInd w:val="0"/>
        <w:ind w:right="-372"/>
        <w:jc w:val="both"/>
        <w:rPr>
          <w:b/>
          <w:bCs/>
          <w:u w:val="single"/>
        </w:rPr>
      </w:pPr>
    </w:p>
    <w:p w14:paraId="0F4AADED" w14:textId="77777777" w:rsidR="00AD639F" w:rsidRPr="001F6207" w:rsidRDefault="00AD639F" w:rsidP="00AD639F">
      <w:pPr>
        <w:autoSpaceDE w:val="0"/>
        <w:autoSpaceDN w:val="0"/>
        <w:adjustRightInd w:val="0"/>
        <w:ind w:right="-372" w:firstLine="284"/>
        <w:jc w:val="both"/>
      </w:pPr>
      <w:r w:rsidRPr="001F6207">
        <w:t>1. Запознат/а/ съм с правилата за приемане на деца в ДГ на територията на община Троян.</w:t>
      </w:r>
    </w:p>
    <w:p w14:paraId="3EFF0B8E" w14:textId="77777777" w:rsidR="00AD639F" w:rsidRPr="001F6207" w:rsidRDefault="00AD639F" w:rsidP="00AD639F">
      <w:pPr>
        <w:pStyle w:val="BodyTextIndent"/>
        <w:ind w:right="-372" w:firstLine="284"/>
      </w:pPr>
      <w:r w:rsidRPr="001F6207">
        <w:rPr>
          <w:bCs/>
        </w:rPr>
        <w:t>2. Информиран/а/ съм,</w:t>
      </w:r>
      <w:r w:rsidRPr="001F6207">
        <w:t xml:space="preserve"> че всички предоставени данни са лични по смисъла на ЗЗЛД и като такива попадат под специален режим на защита.</w:t>
      </w:r>
    </w:p>
    <w:p w14:paraId="596B11BD" w14:textId="77777777" w:rsidR="00AD639F" w:rsidRPr="001F6207" w:rsidRDefault="00AD639F" w:rsidP="00AD639F">
      <w:pPr>
        <w:pStyle w:val="BodyTextIndent"/>
        <w:ind w:right="-372" w:firstLine="284"/>
      </w:pPr>
      <w:r w:rsidRPr="001F6207">
        <w:rPr>
          <w:bCs/>
        </w:rPr>
        <w:t>3. З</w:t>
      </w:r>
      <w:r w:rsidRPr="001F6207">
        <w:t>апознат съм със задължението ми да Ви информирам в срок до 3 дни при настъпила промяна в обстоятелствата.</w:t>
      </w:r>
    </w:p>
    <w:p w14:paraId="7B94609D" w14:textId="77777777" w:rsidR="00AD639F" w:rsidRPr="001F6207" w:rsidRDefault="00AD639F" w:rsidP="00AD639F">
      <w:pPr>
        <w:pStyle w:val="BodyTextIndent"/>
        <w:ind w:right="-372" w:firstLine="284"/>
      </w:pPr>
      <w:r w:rsidRPr="001F6207">
        <w:t>4. Подал/а/ съм заявление за прием и в други детски градини (училища с подготвителни групи) в община Троян, както следва:</w:t>
      </w:r>
    </w:p>
    <w:p w14:paraId="064B68E4" w14:textId="77777777" w:rsidR="00AD639F" w:rsidRPr="001F6207" w:rsidRDefault="00AD639F" w:rsidP="00AD639F">
      <w:pPr>
        <w:pStyle w:val="BodyTextIndent"/>
        <w:numPr>
          <w:ilvl w:val="0"/>
          <w:numId w:val="2"/>
        </w:numPr>
        <w:autoSpaceDE w:val="0"/>
        <w:autoSpaceDN w:val="0"/>
        <w:adjustRightInd w:val="0"/>
        <w:spacing w:after="0"/>
        <w:jc w:val="both"/>
      </w:pPr>
      <w:r w:rsidRPr="001F6207">
        <w:t>……………………………………………………………………………………………….……….</w:t>
      </w:r>
    </w:p>
    <w:p w14:paraId="16039E11" w14:textId="77777777" w:rsidR="00AD639F" w:rsidRPr="001F6207" w:rsidRDefault="00AD639F" w:rsidP="00AD639F">
      <w:pPr>
        <w:pStyle w:val="BodyTextIndent"/>
        <w:numPr>
          <w:ilvl w:val="0"/>
          <w:numId w:val="2"/>
        </w:numPr>
        <w:autoSpaceDE w:val="0"/>
        <w:autoSpaceDN w:val="0"/>
        <w:adjustRightInd w:val="0"/>
        <w:spacing w:after="0"/>
        <w:jc w:val="both"/>
      </w:pPr>
      <w:r w:rsidRPr="001F6207">
        <w:t>…………………………………………………………………………………………….………….</w:t>
      </w:r>
    </w:p>
    <w:p w14:paraId="23D39E3C" w14:textId="77777777" w:rsidR="00AD639F" w:rsidRPr="001F6207" w:rsidRDefault="00AD639F" w:rsidP="00AD639F">
      <w:pPr>
        <w:pStyle w:val="BodyTextIndent"/>
      </w:pPr>
      <w:r w:rsidRPr="001F6207">
        <w:t>Известно ми е, че за деклариране на неверни данни нося наказателна отговорност по чл.313 от НК.</w:t>
      </w:r>
    </w:p>
    <w:p w14:paraId="086A3626" w14:textId="77777777" w:rsidR="00AD639F" w:rsidRPr="001F6207" w:rsidRDefault="00AD639F" w:rsidP="00AD639F">
      <w:pPr>
        <w:autoSpaceDE w:val="0"/>
        <w:autoSpaceDN w:val="0"/>
        <w:adjustRightInd w:val="0"/>
        <w:rPr>
          <w:b/>
          <w:bCs/>
          <w:u w:val="single"/>
        </w:rPr>
      </w:pPr>
      <w:r w:rsidRPr="001F6207">
        <w:rPr>
          <w:b/>
          <w:bCs/>
          <w:u w:val="single"/>
        </w:rPr>
        <w:t xml:space="preserve">ПРИЛОЖЕНИ ДОКУМЕНТИ: </w:t>
      </w:r>
    </w:p>
    <w:p w14:paraId="6DABF4D1" w14:textId="77777777" w:rsidR="00AD639F" w:rsidRPr="001F6207" w:rsidRDefault="00AD639F" w:rsidP="00AD639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142" w:hanging="142"/>
        <w:rPr>
          <w:bCs/>
        </w:rPr>
      </w:pPr>
      <w:r w:rsidRPr="001F6207">
        <w:rPr>
          <w:bCs/>
        </w:rPr>
        <w:t>Копие от Акт за раждане на детето.</w:t>
      </w:r>
    </w:p>
    <w:p w14:paraId="78DBEBC9" w14:textId="77777777" w:rsidR="00AD639F" w:rsidRPr="001F6207" w:rsidRDefault="00AD639F" w:rsidP="00AD639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142" w:hanging="142"/>
        <w:rPr>
          <w:bCs/>
        </w:rPr>
      </w:pPr>
      <w:r w:rsidRPr="001F6207">
        <w:rPr>
          <w:bCs/>
        </w:rPr>
        <w:t>Документи, доказващи предимство.</w:t>
      </w:r>
    </w:p>
    <w:p w14:paraId="27F17395" w14:textId="77777777" w:rsidR="00AD639F" w:rsidRPr="001F6207" w:rsidRDefault="00AD639F" w:rsidP="00AD639F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line="360" w:lineRule="auto"/>
        <w:ind w:left="4230" w:hanging="4230"/>
        <w:rPr>
          <w:b/>
          <w:bCs/>
          <w:color w:val="00B050"/>
          <w:lang w:val="en-US"/>
        </w:rPr>
      </w:pPr>
    </w:p>
    <w:p w14:paraId="74EBF4D1" w14:textId="77777777" w:rsidR="00AD639F" w:rsidRPr="001F6207" w:rsidRDefault="00AD639F" w:rsidP="00AD639F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line="360" w:lineRule="auto"/>
        <w:ind w:left="4230" w:hanging="4230"/>
        <w:rPr>
          <w:bCs/>
          <w:lang w:val="en-US"/>
        </w:rPr>
      </w:pPr>
      <w:proofErr w:type="spellStart"/>
      <w:r w:rsidRPr="001F6207">
        <w:rPr>
          <w:b/>
          <w:bCs/>
          <w:lang w:val="en-US"/>
        </w:rPr>
        <w:t>Дата</w:t>
      </w:r>
      <w:proofErr w:type="spellEnd"/>
      <w:r w:rsidRPr="001F6207">
        <w:rPr>
          <w:b/>
          <w:bCs/>
        </w:rPr>
        <w:t>:</w:t>
      </w:r>
      <w:r w:rsidRPr="001F6207">
        <w:rPr>
          <w:bCs/>
        </w:rPr>
        <w:t xml:space="preserve"> …………………….</w:t>
      </w:r>
      <w:r w:rsidRPr="001F6207">
        <w:rPr>
          <w:bCs/>
        </w:rPr>
        <w:tab/>
      </w:r>
      <w:r w:rsidRPr="001F6207">
        <w:rPr>
          <w:b/>
          <w:bCs/>
        </w:rPr>
        <w:t>Име, фамилия:</w:t>
      </w:r>
      <w:r w:rsidRPr="001F6207">
        <w:rPr>
          <w:bCs/>
        </w:rPr>
        <w:t xml:space="preserve">……………………….. </w:t>
      </w:r>
      <w:r w:rsidRPr="001F6207">
        <w:rPr>
          <w:b/>
          <w:bCs/>
        </w:rPr>
        <w:t xml:space="preserve">                                           Подпис:</w:t>
      </w:r>
      <w:r w:rsidRPr="001F6207">
        <w:rPr>
          <w:bCs/>
        </w:rPr>
        <w:t>………………………………...</w:t>
      </w:r>
    </w:p>
    <w:p w14:paraId="1B1BE007" w14:textId="77777777" w:rsidR="00AD639F" w:rsidRPr="001F6207" w:rsidRDefault="00AD639F" w:rsidP="00AD639F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rPr>
          <w:bCs/>
        </w:rPr>
      </w:pPr>
    </w:p>
    <w:p w14:paraId="2EC142BC" w14:textId="77777777" w:rsidR="00371A7A" w:rsidRDefault="00371A7A"/>
    <w:sectPr w:rsidR="00371A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5002F"/>
    <w:multiLevelType w:val="hybridMultilevel"/>
    <w:tmpl w:val="75B05E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50890"/>
    <w:multiLevelType w:val="hybridMultilevel"/>
    <w:tmpl w:val="196C8F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68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971173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EC"/>
    <w:rsid w:val="00015806"/>
    <w:rsid w:val="00195969"/>
    <w:rsid w:val="001C3639"/>
    <w:rsid w:val="00292DEC"/>
    <w:rsid w:val="00371A7A"/>
    <w:rsid w:val="00584401"/>
    <w:rsid w:val="009821A3"/>
    <w:rsid w:val="00AD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06C49-52A4-4B72-88B9-5E4D6EAD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39F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92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D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D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D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D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D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D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2D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D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D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D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D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D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D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DEC"/>
    <w:rPr>
      <w:b/>
      <w:bCs/>
      <w:smallCaps/>
      <w:color w:val="2F5496" w:themeColor="accent1" w:themeShade="BF"/>
      <w:spacing w:val="5"/>
    </w:rPr>
  </w:style>
  <w:style w:type="character" w:customStyle="1" w:styleId="FontStyle19">
    <w:name w:val="Font Style19"/>
    <w:rsid w:val="00AD639F"/>
    <w:rPr>
      <w:rFonts w:ascii="Times New Roman" w:hAnsi="Times New Roman" w:cs="Times New Roman" w:hint="default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AD639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D639F"/>
    <w:rPr>
      <w:rFonts w:ascii="Times New Roman" w:eastAsia="Times New Roman" w:hAnsi="Times New Roman" w:cs="Times New Roman"/>
      <w:kern w:val="0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2025-11-20T08:13:00Z</dcterms:created>
  <dcterms:modified xsi:type="dcterms:W3CDTF">2025-11-20T08:13:00Z</dcterms:modified>
</cp:coreProperties>
</file>